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20523" w14:textId="77777777" w:rsidR="009E3F9F" w:rsidRPr="00997560" w:rsidRDefault="009E3F9F" w:rsidP="009E3F9F">
      <w:pPr>
        <w:pStyle w:val="MS"/>
        <w:wordWrap/>
        <w:spacing w:line="360" w:lineRule="auto"/>
        <w:jc w:val="center"/>
        <w:rPr>
          <w:rFonts w:ascii="Arial" w:eastAsia="맑은 고딕" w:hAnsi="Arial" w:cs="Arial"/>
          <w:b/>
          <w:bCs/>
          <w:sz w:val="22"/>
          <w:shd w:val="clear" w:color="auto" w:fill="FFFFFF"/>
        </w:rPr>
      </w:pPr>
      <w:r w:rsidRPr="00997560"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Necroptosis and its role in the pathogenesis of human diseases</w:t>
      </w:r>
    </w:p>
    <w:p w14:paraId="6C7C10AA" w14:textId="77777777" w:rsidR="009E3F9F" w:rsidRDefault="009E3F9F" w:rsidP="009E3F9F">
      <w:pPr>
        <w:pStyle w:val="MS"/>
        <w:wordWrap/>
        <w:spacing w:line="360" w:lineRule="auto"/>
        <w:jc w:val="center"/>
        <w:rPr>
          <w:rFonts w:ascii="Arial" w:eastAsia="맑은 고딕" w:hAnsi="Arial" w:cs="Arial"/>
          <w:sz w:val="22"/>
          <w:shd w:val="clear" w:color="auto" w:fill="FFFFFF"/>
        </w:rPr>
      </w:pPr>
    </w:p>
    <w:p w14:paraId="6E983AD2" w14:textId="77777777" w:rsidR="009E3F9F" w:rsidRPr="008B5B6E" w:rsidRDefault="009E3F9F" w:rsidP="009E3F9F">
      <w:pPr>
        <w:pStyle w:val="MS"/>
        <w:wordWrap/>
        <w:spacing w:line="360" w:lineRule="auto"/>
        <w:jc w:val="center"/>
        <w:rPr>
          <w:rFonts w:ascii="Arial" w:eastAsia="맑은 고딕" w:hAnsi="Arial" w:cs="Arial"/>
          <w:sz w:val="22"/>
          <w:shd w:val="clear" w:color="auto" w:fill="FFFFFF"/>
        </w:rPr>
      </w:pPr>
      <w:r>
        <w:rPr>
          <w:rFonts w:ascii="Arial" w:eastAsia="맑은 고딕" w:hAnsi="Arial" w:cs="Arial"/>
          <w:sz w:val="22"/>
          <w:shd w:val="clear" w:color="auto" w:fill="FFFFFF"/>
        </w:rPr>
        <w:t xml:space="preserve">You-Sun </w:t>
      </w:r>
      <w:r w:rsidRPr="008B5B6E">
        <w:rPr>
          <w:rFonts w:ascii="Arial" w:eastAsia="맑은 고딕" w:hAnsi="Arial" w:cs="Arial"/>
          <w:sz w:val="22"/>
          <w:shd w:val="clear" w:color="auto" w:fill="FFFFFF"/>
        </w:rPr>
        <w:t>Kim</w:t>
      </w:r>
    </w:p>
    <w:p w14:paraId="61158E3C" w14:textId="77777777" w:rsidR="009E3F9F" w:rsidRPr="008B5B6E" w:rsidRDefault="009E3F9F" w:rsidP="009E3F9F">
      <w:pPr>
        <w:pStyle w:val="MS"/>
        <w:wordWrap/>
        <w:spacing w:line="360" w:lineRule="auto"/>
        <w:jc w:val="center"/>
        <w:rPr>
          <w:rFonts w:ascii="Arial" w:eastAsia="맑은 고딕" w:hAnsi="Arial" w:cs="Arial"/>
          <w:sz w:val="22"/>
          <w:shd w:val="clear" w:color="auto" w:fill="FFFFFF"/>
        </w:rPr>
      </w:pPr>
    </w:p>
    <w:p w14:paraId="12FE8F0F" w14:textId="77777777" w:rsidR="009E3F9F" w:rsidRDefault="009E3F9F" w:rsidP="009E3F9F">
      <w:pPr>
        <w:pStyle w:val="MS"/>
        <w:wordWrap/>
        <w:spacing w:line="360" w:lineRule="auto"/>
        <w:jc w:val="center"/>
        <w:rPr>
          <w:rFonts w:ascii="Arial" w:eastAsia="맑은 고딕" w:hAnsi="Arial" w:cs="Arial"/>
          <w:color w:val="auto"/>
          <w:sz w:val="22"/>
          <w:szCs w:val="22"/>
        </w:rPr>
      </w:pPr>
      <w:r w:rsidRPr="008B5B6E">
        <w:rPr>
          <w:rFonts w:ascii="Arial" w:eastAsia="맑은 고딕" w:hAnsi="Arial" w:cs="Arial"/>
          <w:color w:val="auto"/>
          <w:sz w:val="22"/>
          <w:szCs w:val="22"/>
        </w:rPr>
        <w:t xml:space="preserve">Department of Biochemistry, </w:t>
      </w:r>
      <w:proofErr w:type="spellStart"/>
      <w:r w:rsidRPr="008B5B6E">
        <w:rPr>
          <w:rFonts w:ascii="Arial" w:eastAsia="맑은 고딕" w:hAnsi="Arial" w:cs="Arial"/>
          <w:color w:val="auto"/>
          <w:sz w:val="22"/>
          <w:szCs w:val="22"/>
        </w:rPr>
        <w:t>Ajou</w:t>
      </w:r>
      <w:proofErr w:type="spellEnd"/>
      <w:r w:rsidRPr="008B5B6E">
        <w:rPr>
          <w:rFonts w:ascii="Arial" w:eastAsia="맑은 고딕" w:hAnsi="Arial" w:cs="Arial"/>
          <w:color w:val="auto"/>
          <w:sz w:val="22"/>
          <w:szCs w:val="22"/>
        </w:rPr>
        <w:t xml:space="preserve"> University School of Medicine </w:t>
      </w:r>
      <w:r>
        <w:rPr>
          <w:rFonts w:ascii="Arial" w:eastAsia="맑은 고딕" w:hAnsi="Arial" w:cs="Arial"/>
          <w:color w:val="auto"/>
          <w:sz w:val="22"/>
          <w:szCs w:val="22"/>
        </w:rPr>
        <w:t>&amp;</w:t>
      </w:r>
    </w:p>
    <w:p w14:paraId="4AC2DE35" w14:textId="77777777" w:rsidR="009E3F9F" w:rsidRPr="008B5B6E" w:rsidRDefault="009E3F9F" w:rsidP="009E3F9F">
      <w:pPr>
        <w:pStyle w:val="MS"/>
        <w:wordWrap/>
        <w:spacing w:line="360" w:lineRule="auto"/>
        <w:jc w:val="center"/>
        <w:rPr>
          <w:rFonts w:ascii="Arial" w:eastAsia="맑은 고딕" w:hAnsi="Arial" w:cs="Arial"/>
          <w:sz w:val="22"/>
          <w:shd w:val="clear" w:color="auto" w:fill="FFFFFF"/>
        </w:rPr>
      </w:pPr>
      <w:r w:rsidRPr="008B5B6E">
        <w:rPr>
          <w:rFonts w:ascii="Arial" w:eastAsia="맑은 고딕" w:hAnsi="Arial" w:cs="Arial"/>
          <w:color w:val="auto"/>
          <w:sz w:val="22"/>
          <w:szCs w:val="22"/>
        </w:rPr>
        <w:t xml:space="preserve"> Department of Biomedical Sciences, Graduate School, </w:t>
      </w:r>
      <w:proofErr w:type="spellStart"/>
      <w:r w:rsidRPr="008B5B6E">
        <w:rPr>
          <w:rFonts w:ascii="Arial" w:eastAsia="맑은 고딕" w:hAnsi="Arial" w:cs="Arial"/>
          <w:color w:val="auto"/>
          <w:sz w:val="22"/>
          <w:szCs w:val="22"/>
        </w:rPr>
        <w:t>Ajou</w:t>
      </w:r>
      <w:proofErr w:type="spellEnd"/>
      <w:r w:rsidRPr="008B5B6E">
        <w:rPr>
          <w:rFonts w:ascii="Arial" w:eastAsia="맑은 고딕" w:hAnsi="Arial" w:cs="Arial"/>
          <w:color w:val="auto"/>
          <w:sz w:val="22"/>
          <w:szCs w:val="22"/>
        </w:rPr>
        <w:t xml:space="preserve"> University, Suwon, KOREA</w:t>
      </w:r>
    </w:p>
    <w:p w14:paraId="30D37417" w14:textId="77777777" w:rsidR="009E3F9F" w:rsidRDefault="009E3F9F" w:rsidP="009E3F9F">
      <w:pPr>
        <w:pStyle w:val="MS"/>
        <w:wordWrap/>
        <w:spacing w:line="360" w:lineRule="auto"/>
        <w:rPr>
          <w:rFonts w:ascii="Arial" w:eastAsia="맑은 고딕" w:hAnsi="Arial" w:cs="Arial"/>
          <w:sz w:val="24"/>
          <w:szCs w:val="24"/>
          <w:shd w:val="clear" w:color="auto" w:fill="FFFFFF"/>
        </w:rPr>
      </w:pPr>
    </w:p>
    <w:p w14:paraId="3B197238" w14:textId="77777777" w:rsidR="009E3F9F" w:rsidRPr="00C021BF" w:rsidRDefault="009E3F9F" w:rsidP="009E3F9F">
      <w:pPr>
        <w:pStyle w:val="MS"/>
        <w:wordWrap/>
        <w:spacing w:line="360" w:lineRule="auto"/>
        <w:rPr>
          <w:rFonts w:ascii="Arial" w:eastAsia="맑은 고딕" w:hAnsi="Arial" w:cs="Arial"/>
          <w:sz w:val="24"/>
          <w:szCs w:val="24"/>
          <w:shd w:val="clear" w:color="auto" w:fill="FFFFFF"/>
        </w:rPr>
      </w:pPr>
    </w:p>
    <w:p w14:paraId="5A3F9C58" w14:textId="77777777" w:rsidR="009E3F9F" w:rsidRPr="008B5B6E" w:rsidRDefault="009E3F9F" w:rsidP="009E3F9F">
      <w:pPr>
        <w:pStyle w:val="MS"/>
        <w:wordWrap/>
        <w:spacing w:line="360" w:lineRule="auto"/>
        <w:jc w:val="left"/>
        <w:rPr>
          <w:rFonts w:ascii="Arial" w:eastAsia="맑은 고딕" w:hAnsi="Arial" w:cs="Arial"/>
          <w:b/>
          <w:sz w:val="22"/>
          <w:szCs w:val="24"/>
          <w:shd w:val="clear" w:color="auto" w:fill="FFFFFF"/>
        </w:rPr>
      </w:pPr>
      <w:r w:rsidRPr="008B5B6E">
        <w:rPr>
          <w:rFonts w:ascii="Arial" w:eastAsia="맑은 고딕" w:hAnsi="Arial" w:cs="Arial"/>
          <w:b/>
          <w:sz w:val="22"/>
          <w:szCs w:val="24"/>
          <w:shd w:val="clear" w:color="auto" w:fill="FFFFFF"/>
        </w:rPr>
        <w:t>ABSTRACT</w:t>
      </w:r>
    </w:p>
    <w:p w14:paraId="555DB92E" w14:textId="77777777" w:rsidR="009E3F9F" w:rsidRPr="008B5B6E" w:rsidRDefault="009E3F9F" w:rsidP="009E3F9F">
      <w:pPr>
        <w:pStyle w:val="MS"/>
        <w:wordWrap/>
        <w:spacing w:line="360" w:lineRule="auto"/>
        <w:jc w:val="left"/>
        <w:rPr>
          <w:rFonts w:ascii="Arial" w:eastAsia="맑은 고딕" w:hAnsi="Arial" w:cs="Arial"/>
          <w:b/>
          <w:sz w:val="22"/>
          <w:szCs w:val="24"/>
          <w:shd w:val="clear" w:color="auto" w:fill="FFFFFF"/>
        </w:rPr>
      </w:pPr>
    </w:p>
    <w:p w14:paraId="0795F20E" w14:textId="77777777" w:rsidR="009E3F9F" w:rsidRPr="00093E59" w:rsidRDefault="009E3F9F" w:rsidP="009E3F9F">
      <w:pPr>
        <w:spacing w:line="360" w:lineRule="auto"/>
        <w:jc w:val="both"/>
        <w:textAlignment w:val="baseline"/>
        <w:rPr>
          <w:rFonts w:ascii="Arial" w:eastAsia="굴림" w:hAnsi="Arial" w:cs="Arial"/>
          <w:color w:val="000000"/>
          <w:szCs w:val="20"/>
        </w:rPr>
      </w:pPr>
      <w:r w:rsidRPr="00093E59">
        <w:rPr>
          <w:rFonts w:ascii="Arial" w:hAnsi="Arial" w:cs="Arial"/>
        </w:rPr>
        <w:t>Necroptosis is distinguished from apoptosis in that it does not require caspases, and unlike apoptosis, necroptosis directly results in plasma membrane rupture</w:t>
      </w:r>
      <w:r w:rsidRPr="00093E59">
        <w:rPr>
          <w:rFonts w:ascii="Arial" w:hAnsi="Arial" w:cs="Arial"/>
        </w:rPr>
        <w:fldChar w:fldCharType="begin">
          <w:fldData xml:space="preserve">PEVuZE5vdGU+PENpdGU+PEF1dGhvcj5DaG88L0F1dGhvcj48WWVhcj4yMDA5PC9ZZWFyPjxSZWNO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=
</w:fldData>
        </w:fldChar>
      </w:r>
      <w:r w:rsidRPr="00093E59">
        <w:rPr>
          <w:rFonts w:ascii="Arial" w:hAnsi="Arial" w:cs="Arial"/>
        </w:rPr>
        <w:instrText xml:space="preserve"> ADDIN EN.CITE </w:instrText>
      </w:r>
      <w:r w:rsidRPr="00093E59">
        <w:rPr>
          <w:rFonts w:ascii="Arial" w:hAnsi="Arial" w:cs="Arial"/>
        </w:rPr>
        <w:fldChar w:fldCharType="begin">
          <w:fldData xml:space="preserve">PEVuZE5vdGU+PENpdGU+PEF1dGhvcj5DaG88L0F1dGhvcj48WWVhcj4yMDA5PC9ZZWFyPjxSZWNO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=
</w:fldData>
        </w:fldChar>
      </w:r>
      <w:r w:rsidRPr="00093E59">
        <w:rPr>
          <w:rFonts w:ascii="Arial" w:hAnsi="Arial" w:cs="Arial"/>
        </w:rPr>
        <w:instrText xml:space="preserve"> ADDIN EN.CITE.DATA </w:instrText>
      </w:r>
      <w:r w:rsidRPr="00093E59">
        <w:rPr>
          <w:rFonts w:ascii="Arial" w:hAnsi="Arial" w:cs="Arial"/>
        </w:rPr>
      </w:r>
      <w:r w:rsidRPr="00093E59">
        <w:rPr>
          <w:rFonts w:ascii="Arial" w:hAnsi="Arial" w:cs="Arial"/>
        </w:rPr>
        <w:fldChar w:fldCharType="end"/>
      </w:r>
      <w:r w:rsidRPr="00093E59">
        <w:rPr>
          <w:rFonts w:ascii="Arial" w:hAnsi="Arial" w:cs="Arial"/>
        </w:rPr>
      </w:r>
      <w:r w:rsidRPr="00093E59">
        <w:rPr>
          <w:rFonts w:ascii="Arial" w:hAnsi="Arial" w:cs="Arial"/>
        </w:rPr>
        <w:fldChar w:fldCharType="end"/>
      </w:r>
      <w:r w:rsidRPr="00093E59">
        <w:rPr>
          <w:rFonts w:ascii="Arial" w:hAnsi="Arial" w:cs="Arial"/>
        </w:rPr>
        <w:t xml:space="preserve">. </w:t>
      </w:r>
      <w:r w:rsidRPr="00093E59">
        <w:rPr>
          <w:rFonts w:ascii="Arial" w:hAnsi="Arial" w:cs="Arial"/>
          <w:bCs/>
          <w:iCs/>
        </w:rPr>
        <w:t>Repression of necroptosis by apoptotic proteins is essential for proper mammalian development</w:t>
      </w:r>
      <w:r w:rsidRPr="00093E59">
        <w:rPr>
          <w:rFonts w:ascii="Arial" w:eastAsiaTheme="minorEastAsia" w:hAnsi="Arial" w:cs="Arial"/>
          <w:bCs/>
          <w:iCs/>
        </w:rPr>
        <w:t xml:space="preserve"> </w:t>
      </w:r>
      <w:r w:rsidRPr="00093E59">
        <w:rPr>
          <w:rFonts w:ascii="Arial" w:hAnsi="Arial" w:cs="Arial"/>
          <w:bCs/>
          <w:iCs/>
        </w:rPr>
        <w:t>and prevents spontaneous cell death and inflammation</w:t>
      </w:r>
      <w:r w:rsidRPr="00093E59">
        <w:rPr>
          <w:rFonts w:ascii="Arial" w:hAnsi="Arial" w:cs="Arial"/>
          <w:bCs/>
          <w:iCs/>
        </w:rPr>
        <w:fldChar w:fldCharType="begin">
          <w:fldData xml:space="preserve">PEVuZE5vdGU+PENpdGU+PEF1dGhvcj5Cb25uZXQ8L0F1dGhvcj48WWVhcj4yMDExPC9ZZWFyPjxS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</w:fldData>
        </w:fldChar>
      </w:r>
      <w:r w:rsidRPr="00093E59">
        <w:rPr>
          <w:rFonts w:ascii="Arial" w:hAnsi="Arial" w:cs="Arial"/>
          <w:bCs/>
          <w:iCs/>
        </w:rPr>
        <w:instrText xml:space="preserve"> ADDIN EN.CITE </w:instrText>
      </w:r>
      <w:r w:rsidRPr="00093E59">
        <w:rPr>
          <w:rFonts w:ascii="Arial" w:hAnsi="Arial" w:cs="Arial"/>
          <w:bCs/>
          <w:iCs/>
        </w:rPr>
        <w:fldChar w:fldCharType="begin">
          <w:fldData xml:space="preserve">PEVuZE5vdGU+PENpdGU+PEF1dGhvcj5Cb25uZXQ8L0F1dGhvcj48WWVhcj4yMDExPC9ZZWFyPjxS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</w:fldData>
        </w:fldChar>
      </w:r>
      <w:r w:rsidRPr="00093E59">
        <w:rPr>
          <w:rFonts w:ascii="Arial" w:hAnsi="Arial" w:cs="Arial"/>
          <w:bCs/>
          <w:iCs/>
        </w:rPr>
        <w:instrText xml:space="preserve"> ADDIN EN.CITE.DATA </w:instrText>
      </w:r>
      <w:r w:rsidRPr="00093E59">
        <w:rPr>
          <w:rFonts w:ascii="Arial" w:hAnsi="Arial" w:cs="Arial"/>
          <w:bCs/>
          <w:iCs/>
        </w:rPr>
      </w:r>
      <w:r w:rsidRPr="00093E59">
        <w:rPr>
          <w:rFonts w:ascii="Arial" w:hAnsi="Arial" w:cs="Arial"/>
          <w:bCs/>
          <w:iCs/>
        </w:rPr>
        <w:fldChar w:fldCharType="end"/>
      </w:r>
      <w:r w:rsidRPr="00093E59">
        <w:rPr>
          <w:rFonts w:ascii="Arial" w:hAnsi="Arial" w:cs="Arial"/>
          <w:bCs/>
          <w:iCs/>
        </w:rPr>
      </w:r>
      <w:r w:rsidRPr="00093E59">
        <w:rPr>
          <w:rFonts w:ascii="Arial" w:hAnsi="Arial" w:cs="Arial"/>
          <w:bCs/>
          <w:iCs/>
        </w:rPr>
        <w:fldChar w:fldCharType="end"/>
      </w:r>
      <w:r w:rsidRPr="00093E59">
        <w:rPr>
          <w:rFonts w:ascii="Arial" w:hAnsi="Arial" w:cs="Arial"/>
          <w:bCs/>
          <w:iCs/>
        </w:rPr>
        <w:t xml:space="preserve">, underscoring the physiological relevance of necroptosis. </w:t>
      </w:r>
      <w:r w:rsidRPr="00093E59">
        <w:rPr>
          <w:rFonts w:ascii="Arial" w:hAnsi="Arial" w:cs="Arial"/>
        </w:rPr>
        <w:t>Receptor-interacting protein kinase</w:t>
      </w:r>
      <w:r w:rsidRPr="00093E59">
        <w:rPr>
          <w:rFonts w:ascii="Arial" w:eastAsiaTheme="minorEastAsia" w:hAnsi="Arial" w:cs="Arial"/>
        </w:rPr>
        <w:t>-</w:t>
      </w:r>
      <w:r w:rsidRPr="00093E59">
        <w:rPr>
          <w:rFonts w:ascii="Arial" w:hAnsi="Arial" w:cs="Arial"/>
        </w:rPr>
        <w:t xml:space="preserve">3 (RIP3, or RIPK3) is an essential protein for necroptosis, along with its upstream sister kinase RIPK1, </w:t>
      </w:r>
      <w:r w:rsidRPr="00093E59">
        <w:rPr>
          <w:rFonts w:ascii="Arial" w:hAnsi="Arial" w:cs="Arial"/>
          <w:lang w:bidi="en-US"/>
        </w:rPr>
        <w:t xml:space="preserve">which it interacts with via a homotypic interaction motif (RHIM). </w:t>
      </w:r>
      <w:r w:rsidRPr="00093E59">
        <w:rPr>
          <w:rFonts w:ascii="Arial" w:eastAsia="Times New Roman" w:hAnsi="Arial" w:cs="Arial"/>
          <w:szCs w:val="18"/>
        </w:rPr>
        <w:t xml:space="preserve">Mixed Lineage Kinase Domain-like </w:t>
      </w:r>
      <w:r w:rsidRPr="00093E59">
        <w:rPr>
          <w:rFonts w:ascii="Arial" w:hAnsi="Arial" w:cs="Arial"/>
          <w:szCs w:val="18"/>
        </w:rPr>
        <w:t>protein (MLKL)</w:t>
      </w:r>
      <w:r w:rsidRPr="00093E59">
        <w:rPr>
          <w:rFonts w:ascii="Arial" w:eastAsia="Times New Roman" w:hAnsi="Arial" w:cs="Arial"/>
          <w:szCs w:val="18"/>
        </w:rPr>
        <w:t xml:space="preserve"> is an essential target of RIP3 kinase activity in necroptosis</w:t>
      </w:r>
      <w:r w:rsidRPr="00093E59">
        <w:rPr>
          <w:rFonts w:ascii="Arial" w:eastAsiaTheme="minorEastAsia" w:hAnsi="Arial" w:cs="Arial"/>
          <w:szCs w:val="18"/>
        </w:rPr>
        <w:t xml:space="preserve">. </w:t>
      </w:r>
      <w:r w:rsidRPr="00093E59">
        <w:rPr>
          <w:rFonts w:ascii="Arial" w:eastAsiaTheme="minorEastAsia" w:hAnsi="Arial" w:cs="Arial"/>
          <w:lang w:bidi="en-US"/>
        </w:rPr>
        <w:t xml:space="preserve">The kinase activity of RIP3 is required for downstream signaling events in necrotic cell death. </w:t>
      </w:r>
      <w:r w:rsidRPr="00093E59">
        <w:rPr>
          <w:rFonts w:ascii="Arial" w:eastAsiaTheme="minorEastAsia" w:hAnsi="Arial" w:cs="Arial"/>
          <w:bCs/>
          <w:color w:val="000000" w:themeColor="text1"/>
        </w:rPr>
        <w:t xml:space="preserve">While signal-inducible RIP3 activation mechanisms have been extensively characterized, the regulation process of RIP3 level remain poorly understood. In this seminar, I will </w:t>
      </w:r>
      <w:r w:rsidRPr="00093E59">
        <w:rPr>
          <w:rFonts w:ascii="Arial" w:hAnsi="Arial" w:cs="Arial"/>
        </w:rPr>
        <w:t xml:space="preserve">discuss recent advances in necroptosis and the mechanisms regulating necroptosis and its potential role in </w:t>
      </w:r>
      <w:r w:rsidRPr="00093E59">
        <w:rPr>
          <w:rFonts w:ascii="Arial" w:eastAsiaTheme="minorEastAsia" w:hAnsi="Arial" w:cs="Arial"/>
        </w:rPr>
        <w:t>necroptosis-mediated human diseases.</w:t>
      </w:r>
    </w:p>
    <w:p w14:paraId="1E73BC7C" w14:textId="77777777" w:rsidR="009E3F9F" w:rsidRPr="008B5B6E" w:rsidRDefault="009E3F9F" w:rsidP="009E3F9F">
      <w:pPr>
        <w:snapToGrid w:val="0"/>
        <w:spacing w:line="360" w:lineRule="auto"/>
        <w:jc w:val="both"/>
        <w:rPr>
          <w:rFonts w:ascii="Arial" w:hAnsi="Arial" w:cs="Arial"/>
        </w:rPr>
      </w:pPr>
    </w:p>
    <w:p w14:paraId="591299C4" w14:textId="77777777" w:rsidR="009E3F9F" w:rsidRPr="008B5B6E" w:rsidRDefault="009E3F9F" w:rsidP="009E3F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</w:rPr>
      </w:pPr>
    </w:p>
    <w:p w14:paraId="39A1E14D" w14:textId="77777777" w:rsidR="009E3F9F" w:rsidRPr="008B5B6E" w:rsidRDefault="009E3F9F" w:rsidP="009E3F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맑은 고딕" w:hAnsi="Arial" w:cs="Arial"/>
          <w:shd w:val="clear" w:color="auto" w:fill="FFFFFF"/>
        </w:rPr>
      </w:pPr>
    </w:p>
    <w:p w14:paraId="124D0C6F" w14:textId="77777777" w:rsidR="009E3F9F" w:rsidRPr="008B5B6E" w:rsidRDefault="009E3F9F" w:rsidP="009E3F9F">
      <w:pPr>
        <w:rPr>
          <w:rFonts w:ascii="Arial" w:hAnsi="Arial" w:cs="Arial"/>
          <w:sz w:val="22"/>
          <w:lang w:eastAsia="ko-KR"/>
        </w:rPr>
      </w:pPr>
      <w:r w:rsidRPr="008B5B6E">
        <w:rPr>
          <w:rFonts w:ascii="Arial" w:eastAsia="맑은 고딕" w:hAnsi="Arial" w:cs="Arial"/>
          <w:b/>
          <w:shd w:val="clear" w:color="auto" w:fill="FFFFFF"/>
        </w:rPr>
        <w:t>Keywords: Necroptosis, RIP3, Cell death</w:t>
      </w:r>
    </w:p>
    <w:p w14:paraId="5DB07782" w14:textId="60285D91" w:rsidR="000B0BE0" w:rsidRDefault="000B0BE0" w:rsidP="000B0BE0">
      <w:pPr>
        <w:pStyle w:val="MS"/>
        <w:wordWrap/>
        <w:spacing w:line="360" w:lineRule="auto"/>
        <w:jc w:val="center"/>
        <w:rPr>
          <w:rFonts w:ascii="Times New Roman" w:eastAsia="맑은 고딕" w:hAnsi="Times New Roman" w:cs="Times New Roman"/>
          <w:sz w:val="22"/>
          <w:shd w:val="clear" w:color="auto" w:fill="FFFFFF"/>
        </w:rPr>
      </w:pPr>
      <w:bookmarkStart w:id="0" w:name="_GoBack"/>
      <w:bookmarkEnd w:id="0"/>
    </w:p>
    <w:p w14:paraId="079A6FA4" w14:textId="4AB9A751" w:rsidR="00D55555" w:rsidRDefault="00D55555" w:rsidP="000B0BE0">
      <w:pPr>
        <w:pStyle w:val="MS"/>
        <w:wordWrap/>
        <w:spacing w:line="360" w:lineRule="auto"/>
        <w:jc w:val="center"/>
        <w:rPr>
          <w:rFonts w:ascii="Times New Roman" w:eastAsia="맑은 고딕" w:hAnsi="Times New Roman" w:cs="Times New Roman"/>
          <w:sz w:val="22"/>
          <w:shd w:val="clear" w:color="auto" w:fill="FFFFFF"/>
        </w:rPr>
      </w:pPr>
    </w:p>
    <w:sectPr w:rsidR="00D55555" w:rsidSect="00B44E23">
      <w:footerReference w:type="even" r:id="rId7"/>
      <w:footerReference w:type="default" r:id="rId8"/>
      <w:pgSz w:w="12240" w:h="15840" w:code="1"/>
      <w:pgMar w:top="720" w:right="720" w:bottom="720" w:left="720" w:header="432" w:footer="432" w:gutter="0"/>
      <w:pgNumType w:start="1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89B1F" w14:textId="77777777" w:rsidR="00942607" w:rsidRDefault="00942607">
      <w:r>
        <w:separator/>
      </w:r>
    </w:p>
  </w:endnote>
  <w:endnote w:type="continuationSeparator" w:id="0">
    <w:p w14:paraId="76EB6066" w14:textId="77777777" w:rsidR="00942607" w:rsidRDefault="0094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ansoft Batang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A76BE" w14:textId="77777777" w:rsidR="00F33A57" w:rsidRDefault="00F33A57" w:rsidP="00B44E2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C1A1703" w14:textId="77777777" w:rsidR="00F33A57" w:rsidRDefault="00F33A5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65F1E" w14:textId="77777777" w:rsidR="00F33A57" w:rsidRDefault="00F33A57">
    <w:pPr>
      <w:jc w:val="right"/>
      <w:rPr>
        <w:rStyle w:val="a8"/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C5363" w14:textId="77777777" w:rsidR="00942607" w:rsidRDefault="00942607">
      <w:r>
        <w:separator/>
      </w:r>
    </w:p>
  </w:footnote>
  <w:footnote w:type="continuationSeparator" w:id="0">
    <w:p w14:paraId="24A998EE" w14:textId="77777777" w:rsidR="00942607" w:rsidRDefault="00942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780AF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0659F6"/>
    <w:multiLevelType w:val="hybridMultilevel"/>
    <w:tmpl w:val="EE84E3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AC84E09"/>
    <w:multiLevelType w:val="hybridMultilevel"/>
    <w:tmpl w:val="0DBC5986"/>
    <w:lvl w:ilvl="0" w:tplc="12B88DB6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C136741"/>
    <w:multiLevelType w:val="multilevel"/>
    <w:tmpl w:val="4BEC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73297"/>
    <w:multiLevelType w:val="multilevel"/>
    <w:tmpl w:val="F620D3B6"/>
    <w:lvl w:ilvl="0">
      <w:numFmt w:val="decimal"/>
      <w:suff w:val="space"/>
      <w:lvlText w:val="%1."/>
      <w:lvlJc w:val="left"/>
      <w:pPr>
        <w:ind w:left="0" w:firstLine="0"/>
      </w:pPr>
      <w:rPr>
        <w:rFonts w:ascii="Times New Roman" w:eastAsia="한컴바탕" w:hAnsi="Times New Roman" w:cs="Times New Roman" w:hint="default"/>
        <w:color w:val="000000"/>
        <w:w w:val="100"/>
        <w:sz w:val="20"/>
      </w:rPr>
    </w:lvl>
    <w:lvl w:ilvl="1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decimal"/>
      <w:suff w:val="space"/>
      <w:lvlText w:val="%5."/>
      <w:lvlJc w:val="left"/>
      <w:pPr>
        <w:ind w:left="0" w:firstLine="0"/>
      </w:pPr>
    </w:lvl>
    <w:lvl w:ilvl="5">
      <w:start w:val="1"/>
      <w:numFmt w:val="decimal"/>
      <w:suff w:val="space"/>
      <w:lvlText w:val="%6."/>
      <w:lvlJc w:val="lef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7F273B"/>
    <w:multiLevelType w:val="hybridMultilevel"/>
    <w:tmpl w:val="AABC9280"/>
    <w:lvl w:ilvl="0" w:tplc="3F8C5300">
      <w:start w:val="2003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224244"/>
    <w:multiLevelType w:val="hybridMultilevel"/>
    <w:tmpl w:val="F800CFF0"/>
    <w:lvl w:ilvl="0" w:tplc="FFFFFFFF">
      <w:start w:val="1"/>
      <w:numFmt w:val="decimal"/>
      <w:suff w:val="space"/>
      <w:lvlText w:val="%1."/>
      <w:lvlJc w:val="left"/>
      <w:pPr>
        <w:ind w:left="255" w:hanging="255"/>
      </w:pPr>
      <w:rPr>
        <w:rFonts w:ascii="Times New Roman" w:hAnsi="Times New Roman" w:hint="eastAsia"/>
        <w:color w:val="000000"/>
        <w:sz w:val="24"/>
        <w:szCs w:val="24"/>
      </w:rPr>
    </w:lvl>
    <w:lvl w:ilvl="1" w:tplc="FFFFFFFF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9" w15:restartNumberingAfterBreak="0">
    <w:nsid w:val="271333E0"/>
    <w:multiLevelType w:val="hybridMultilevel"/>
    <w:tmpl w:val="95B81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E06E5A"/>
    <w:multiLevelType w:val="hybridMultilevel"/>
    <w:tmpl w:val="5CA231CA"/>
    <w:lvl w:ilvl="0" w:tplc="88AA7560">
      <w:start w:val="200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DD6E94"/>
    <w:multiLevelType w:val="hybridMultilevel"/>
    <w:tmpl w:val="D77AEE9E"/>
    <w:lvl w:ilvl="0" w:tplc="76EA7A86">
      <w:start w:val="2001"/>
      <w:numFmt w:val="decimal"/>
      <w:lvlText w:val="%1"/>
      <w:lvlJc w:val="left"/>
      <w:pPr>
        <w:tabs>
          <w:tab w:val="num" w:pos="885"/>
        </w:tabs>
        <w:ind w:left="885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2" w15:restartNumberingAfterBreak="0">
    <w:nsid w:val="3DAE04DE"/>
    <w:multiLevelType w:val="hybridMultilevel"/>
    <w:tmpl w:val="21AAF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4A3070"/>
    <w:multiLevelType w:val="multilevel"/>
    <w:tmpl w:val="D3FC2BD2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4" w15:restartNumberingAfterBreak="0">
    <w:nsid w:val="6179239A"/>
    <w:multiLevelType w:val="hybridMultilevel"/>
    <w:tmpl w:val="02085DB6"/>
    <w:lvl w:ilvl="0" w:tplc="21480DDC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5495ED1"/>
    <w:multiLevelType w:val="hybridMultilevel"/>
    <w:tmpl w:val="95D242C0"/>
    <w:lvl w:ilvl="0" w:tplc="56CED4E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6" w15:restartNumberingAfterBreak="0">
    <w:nsid w:val="67F4371D"/>
    <w:multiLevelType w:val="hybridMultilevel"/>
    <w:tmpl w:val="0EEE3928"/>
    <w:lvl w:ilvl="0" w:tplc="7C1EF63C">
      <w:start w:val="2001"/>
      <w:numFmt w:val="decimal"/>
      <w:lvlText w:val="%1"/>
      <w:lvlJc w:val="left"/>
      <w:pPr>
        <w:tabs>
          <w:tab w:val="num" w:pos="885"/>
        </w:tabs>
        <w:ind w:left="885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7" w15:restartNumberingAfterBreak="0">
    <w:nsid w:val="6A16149C"/>
    <w:multiLevelType w:val="hybridMultilevel"/>
    <w:tmpl w:val="A8544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3E15D10"/>
    <w:multiLevelType w:val="hybridMultilevel"/>
    <w:tmpl w:val="9EC0BCBA"/>
    <w:lvl w:ilvl="0" w:tplc="075253AE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7"/>
  </w:num>
  <w:num w:numId="5">
    <w:abstractNumId w:val="12"/>
  </w:num>
  <w:num w:numId="6">
    <w:abstractNumId w:val="15"/>
  </w:num>
  <w:num w:numId="7">
    <w:abstractNumId w:val="3"/>
  </w:num>
  <w:num w:numId="8">
    <w:abstractNumId w:val="9"/>
  </w:num>
  <w:num w:numId="9">
    <w:abstractNumId w:val="7"/>
  </w:num>
  <w:num w:numId="10">
    <w:abstractNumId w:val="13"/>
  </w:num>
  <w:num w:numId="11">
    <w:abstractNumId w:val="4"/>
  </w:num>
  <w:num w:numId="12">
    <w:abstractNumId w:val="18"/>
  </w:num>
  <w:num w:numId="13">
    <w:abstractNumId w:val="14"/>
  </w:num>
  <w:num w:numId="14">
    <w:abstractNumId w:val="5"/>
  </w:num>
  <w:num w:numId="15">
    <w:abstractNumId w:val="0"/>
  </w:num>
  <w:num w:numId="16">
    <w:abstractNumId w:val="1"/>
  </w:num>
  <w:num w:numId="17">
    <w:abstractNumId w:val="2"/>
  </w:num>
  <w:num w:numId="18">
    <w:abstractNumId w:val="8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2A"/>
    <w:rsid w:val="000009EA"/>
    <w:rsid w:val="00001A88"/>
    <w:rsid w:val="00011582"/>
    <w:rsid w:val="00013298"/>
    <w:rsid w:val="00016913"/>
    <w:rsid w:val="00031B9B"/>
    <w:rsid w:val="00036BCE"/>
    <w:rsid w:val="00057591"/>
    <w:rsid w:val="00063DBA"/>
    <w:rsid w:val="00070801"/>
    <w:rsid w:val="000722FA"/>
    <w:rsid w:val="00075461"/>
    <w:rsid w:val="000907FD"/>
    <w:rsid w:val="00090D9F"/>
    <w:rsid w:val="0009126F"/>
    <w:rsid w:val="00091C42"/>
    <w:rsid w:val="00093E59"/>
    <w:rsid w:val="000A26EF"/>
    <w:rsid w:val="000B0BE0"/>
    <w:rsid w:val="000B0FA0"/>
    <w:rsid w:val="000B25A1"/>
    <w:rsid w:val="000B3E6E"/>
    <w:rsid w:val="000B7E96"/>
    <w:rsid w:val="000C72EB"/>
    <w:rsid w:val="000D0673"/>
    <w:rsid w:val="000D2A87"/>
    <w:rsid w:val="000E4009"/>
    <w:rsid w:val="000E7FAF"/>
    <w:rsid w:val="000F7CCB"/>
    <w:rsid w:val="00110813"/>
    <w:rsid w:val="0011476D"/>
    <w:rsid w:val="00117701"/>
    <w:rsid w:val="0012046D"/>
    <w:rsid w:val="00133981"/>
    <w:rsid w:val="00140539"/>
    <w:rsid w:val="00141AA6"/>
    <w:rsid w:val="001543D9"/>
    <w:rsid w:val="001556C7"/>
    <w:rsid w:val="00155F03"/>
    <w:rsid w:val="0016484D"/>
    <w:rsid w:val="00170789"/>
    <w:rsid w:val="00181EDA"/>
    <w:rsid w:val="00183185"/>
    <w:rsid w:val="0018326C"/>
    <w:rsid w:val="00186CDF"/>
    <w:rsid w:val="00191C3D"/>
    <w:rsid w:val="00197DBF"/>
    <w:rsid w:val="001A2FC2"/>
    <w:rsid w:val="001B0E22"/>
    <w:rsid w:val="001B59FC"/>
    <w:rsid w:val="001D2940"/>
    <w:rsid w:val="001E4632"/>
    <w:rsid w:val="001E4B90"/>
    <w:rsid w:val="001E66BE"/>
    <w:rsid w:val="00211EFF"/>
    <w:rsid w:val="00231437"/>
    <w:rsid w:val="002320D7"/>
    <w:rsid w:val="00232265"/>
    <w:rsid w:val="002350A4"/>
    <w:rsid w:val="00241599"/>
    <w:rsid w:val="00241E2F"/>
    <w:rsid w:val="002456E6"/>
    <w:rsid w:val="00252185"/>
    <w:rsid w:val="00256B83"/>
    <w:rsid w:val="00257D1A"/>
    <w:rsid w:val="00276BFD"/>
    <w:rsid w:val="002777CF"/>
    <w:rsid w:val="00282D21"/>
    <w:rsid w:val="0028486E"/>
    <w:rsid w:val="002973D5"/>
    <w:rsid w:val="002A0BBF"/>
    <w:rsid w:val="002B5495"/>
    <w:rsid w:val="002C2C69"/>
    <w:rsid w:val="002C4564"/>
    <w:rsid w:val="002C4CCB"/>
    <w:rsid w:val="002C6D22"/>
    <w:rsid w:val="002D72A3"/>
    <w:rsid w:val="002E00A8"/>
    <w:rsid w:val="002E01B0"/>
    <w:rsid w:val="002E6E9B"/>
    <w:rsid w:val="002F2EA9"/>
    <w:rsid w:val="002F6198"/>
    <w:rsid w:val="002F6464"/>
    <w:rsid w:val="00300F4F"/>
    <w:rsid w:val="00301475"/>
    <w:rsid w:val="00306092"/>
    <w:rsid w:val="00312D3B"/>
    <w:rsid w:val="003149E5"/>
    <w:rsid w:val="00320531"/>
    <w:rsid w:val="00330B5B"/>
    <w:rsid w:val="0033599E"/>
    <w:rsid w:val="00344102"/>
    <w:rsid w:val="00346BF7"/>
    <w:rsid w:val="00355A41"/>
    <w:rsid w:val="003567D7"/>
    <w:rsid w:val="00360833"/>
    <w:rsid w:val="00362F34"/>
    <w:rsid w:val="00386079"/>
    <w:rsid w:val="00386A34"/>
    <w:rsid w:val="003E0D65"/>
    <w:rsid w:val="003E1B4D"/>
    <w:rsid w:val="003F7BD3"/>
    <w:rsid w:val="003F7FDB"/>
    <w:rsid w:val="004366D5"/>
    <w:rsid w:val="004373C3"/>
    <w:rsid w:val="00440D70"/>
    <w:rsid w:val="00440DBB"/>
    <w:rsid w:val="00442FE8"/>
    <w:rsid w:val="00450680"/>
    <w:rsid w:val="0045124D"/>
    <w:rsid w:val="00453EF2"/>
    <w:rsid w:val="00455406"/>
    <w:rsid w:val="0045785E"/>
    <w:rsid w:val="0046212B"/>
    <w:rsid w:val="00471F69"/>
    <w:rsid w:val="00472AF5"/>
    <w:rsid w:val="00487B79"/>
    <w:rsid w:val="004973D8"/>
    <w:rsid w:val="004A375B"/>
    <w:rsid w:val="004B2D95"/>
    <w:rsid w:val="004B7846"/>
    <w:rsid w:val="004C2122"/>
    <w:rsid w:val="004C614A"/>
    <w:rsid w:val="004C7995"/>
    <w:rsid w:val="004D16C2"/>
    <w:rsid w:val="0050359D"/>
    <w:rsid w:val="0050619A"/>
    <w:rsid w:val="0051417C"/>
    <w:rsid w:val="005203D5"/>
    <w:rsid w:val="0052545C"/>
    <w:rsid w:val="00542CD0"/>
    <w:rsid w:val="00546C8F"/>
    <w:rsid w:val="00551504"/>
    <w:rsid w:val="0055313E"/>
    <w:rsid w:val="005556BD"/>
    <w:rsid w:val="0057239D"/>
    <w:rsid w:val="005748B9"/>
    <w:rsid w:val="0059514C"/>
    <w:rsid w:val="005D4F13"/>
    <w:rsid w:val="005E09D1"/>
    <w:rsid w:val="005E1A45"/>
    <w:rsid w:val="005E206C"/>
    <w:rsid w:val="005F5F42"/>
    <w:rsid w:val="00602852"/>
    <w:rsid w:val="00612393"/>
    <w:rsid w:val="00612F67"/>
    <w:rsid w:val="00620544"/>
    <w:rsid w:val="0063521A"/>
    <w:rsid w:val="006367C5"/>
    <w:rsid w:val="00640DAF"/>
    <w:rsid w:val="00656CB5"/>
    <w:rsid w:val="006672CB"/>
    <w:rsid w:val="00681190"/>
    <w:rsid w:val="00684508"/>
    <w:rsid w:val="00684A19"/>
    <w:rsid w:val="0069310A"/>
    <w:rsid w:val="0069352A"/>
    <w:rsid w:val="006A3AFE"/>
    <w:rsid w:val="006B6C70"/>
    <w:rsid w:val="006C1676"/>
    <w:rsid w:val="006C20CF"/>
    <w:rsid w:val="006C27B2"/>
    <w:rsid w:val="006C51FB"/>
    <w:rsid w:val="006E70BB"/>
    <w:rsid w:val="0071444C"/>
    <w:rsid w:val="00727134"/>
    <w:rsid w:val="00730ED5"/>
    <w:rsid w:val="00743C4A"/>
    <w:rsid w:val="00750EC4"/>
    <w:rsid w:val="0075203F"/>
    <w:rsid w:val="00753CFF"/>
    <w:rsid w:val="007556D3"/>
    <w:rsid w:val="00770206"/>
    <w:rsid w:val="007717B2"/>
    <w:rsid w:val="00775388"/>
    <w:rsid w:val="007956D6"/>
    <w:rsid w:val="007B20C4"/>
    <w:rsid w:val="007B22D8"/>
    <w:rsid w:val="007C212A"/>
    <w:rsid w:val="007E59E7"/>
    <w:rsid w:val="007E7ADA"/>
    <w:rsid w:val="007F0AF6"/>
    <w:rsid w:val="00805C80"/>
    <w:rsid w:val="00812347"/>
    <w:rsid w:val="008130E4"/>
    <w:rsid w:val="008151FB"/>
    <w:rsid w:val="008162DB"/>
    <w:rsid w:val="00816E0E"/>
    <w:rsid w:val="008178FF"/>
    <w:rsid w:val="00824040"/>
    <w:rsid w:val="0082459A"/>
    <w:rsid w:val="008327DE"/>
    <w:rsid w:val="0083419E"/>
    <w:rsid w:val="00837D8E"/>
    <w:rsid w:val="008539DE"/>
    <w:rsid w:val="00855BBD"/>
    <w:rsid w:val="008570DD"/>
    <w:rsid w:val="00860C01"/>
    <w:rsid w:val="008767DB"/>
    <w:rsid w:val="00880250"/>
    <w:rsid w:val="008815A8"/>
    <w:rsid w:val="008815D7"/>
    <w:rsid w:val="00882986"/>
    <w:rsid w:val="0089610D"/>
    <w:rsid w:val="008A0892"/>
    <w:rsid w:val="008A12AA"/>
    <w:rsid w:val="008B5B6E"/>
    <w:rsid w:val="008B77D9"/>
    <w:rsid w:val="008C0D1E"/>
    <w:rsid w:val="008C4644"/>
    <w:rsid w:val="008C69BB"/>
    <w:rsid w:val="008E2583"/>
    <w:rsid w:val="008E5D5C"/>
    <w:rsid w:val="008F06D9"/>
    <w:rsid w:val="008F5B60"/>
    <w:rsid w:val="008F7F3B"/>
    <w:rsid w:val="00902A03"/>
    <w:rsid w:val="00926A5B"/>
    <w:rsid w:val="00940773"/>
    <w:rsid w:val="00942607"/>
    <w:rsid w:val="00942B4C"/>
    <w:rsid w:val="0096091A"/>
    <w:rsid w:val="00972A6F"/>
    <w:rsid w:val="00990F06"/>
    <w:rsid w:val="00991145"/>
    <w:rsid w:val="009916A8"/>
    <w:rsid w:val="0099323C"/>
    <w:rsid w:val="009958C3"/>
    <w:rsid w:val="009969A9"/>
    <w:rsid w:val="00997560"/>
    <w:rsid w:val="009B0221"/>
    <w:rsid w:val="009B4BC4"/>
    <w:rsid w:val="009B62E0"/>
    <w:rsid w:val="009B7521"/>
    <w:rsid w:val="009D01DA"/>
    <w:rsid w:val="009D727B"/>
    <w:rsid w:val="009E3D77"/>
    <w:rsid w:val="009E3F9F"/>
    <w:rsid w:val="009E7212"/>
    <w:rsid w:val="009F005C"/>
    <w:rsid w:val="009F422C"/>
    <w:rsid w:val="00A0681E"/>
    <w:rsid w:val="00A07E12"/>
    <w:rsid w:val="00A10129"/>
    <w:rsid w:val="00A16A15"/>
    <w:rsid w:val="00A17CA8"/>
    <w:rsid w:val="00A17E14"/>
    <w:rsid w:val="00A222B5"/>
    <w:rsid w:val="00A22AD4"/>
    <w:rsid w:val="00A26EDF"/>
    <w:rsid w:val="00A27E7E"/>
    <w:rsid w:val="00A31081"/>
    <w:rsid w:val="00A32231"/>
    <w:rsid w:val="00A37214"/>
    <w:rsid w:val="00A42828"/>
    <w:rsid w:val="00A57C28"/>
    <w:rsid w:val="00A618FB"/>
    <w:rsid w:val="00A70944"/>
    <w:rsid w:val="00A730E7"/>
    <w:rsid w:val="00A73F4B"/>
    <w:rsid w:val="00A74CD8"/>
    <w:rsid w:val="00A833C8"/>
    <w:rsid w:val="00A9264A"/>
    <w:rsid w:val="00AA5CF0"/>
    <w:rsid w:val="00AB0608"/>
    <w:rsid w:val="00AB11B7"/>
    <w:rsid w:val="00AB17CA"/>
    <w:rsid w:val="00AC5958"/>
    <w:rsid w:val="00AC5C2B"/>
    <w:rsid w:val="00AD0292"/>
    <w:rsid w:val="00AD776F"/>
    <w:rsid w:val="00AE2EBE"/>
    <w:rsid w:val="00AF1D5E"/>
    <w:rsid w:val="00AF6E99"/>
    <w:rsid w:val="00B01BD9"/>
    <w:rsid w:val="00B0540D"/>
    <w:rsid w:val="00B06AAF"/>
    <w:rsid w:val="00B11325"/>
    <w:rsid w:val="00B15457"/>
    <w:rsid w:val="00B16C2F"/>
    <w:rsid w:val="00B20AE6"/>
    <w:rsid w:val="00B31E54"/>
    <w:rsid w:val="00B35B72"/>
    <w:rsid w:val="00B424D5"/>
    <w:rsid w:val="00B43B9A"/>
    <w:rsid w:val="00B44E23"/>
    <w:rsid w:val="00B655A6"/>
    <w:rsid w:val="00B73A44"/>
    <w:rsid w:val="00B7461C"/>
    <w:rsid w:val="00B82836"/>
    <w:rsid w:val="00BA0B05"/>
    <w:rsid w:val="00BA7527"/>
    <w:rsid w:val="00BB3C85"/>
    <w:rsid w:val="00BB5295"/>
    <w:rsid w:val="00BB6D70"/>
    <w:rsid w:val="00BC0163"/>
    <w:rsid w:val="00BC7695"/>
    <w:rsid w:val="00BD0345"/>
    <w:rsid w:val="00BD7384"/>
    <w:rsid w:val="00BE1204"/>
    <w:rsid w:val="00BE1535"/>
    <w:rsid w:val="00BE21C9"/>
    <w:rsid w:val="00BE3253"/>
    <w:rsid w:val="00BF1FEE"/>
    <w:rsid w:val="00BF2000"/>
    <w:rsid w:val="00C00818"/>
    <w:rsid w:val="00C02078"/>
    <w:rsid w:val="00C021BF"/>
    <w:rsid w:val="00C0584E"/>
    <w:rsid w:val="00C05CAA"/>
    <w:rsid w:val="00C12DB3"/>
    <w:rsid w:val="00C134DE"/>
    <w:rsid w:val="00C1633E"/>
    <w:rsid w:val="00C2026B"/>
    <w:rsid w:val="00C21086"/>
    <w:rsid w:val="00C33D99"/>
    <w:rsid w:val="00C35469"/>
    <w:rsid w:val="00C41DC8"/>
    <w:rsid w:val="00C43D55"/>
    <w:rsid w:val="00C4523D"/>
    <w:rsid w:val="00C51301"/>
    <w:rsid w:val="00C60DB4"/>
    <w:rsid w:val="00C61847"/>
    <w:rsid w:val="00C66430"/>
    <w:rsid w:val="00C70DEE"/>
    <w:rsid w:val="00C75A4C"/>
    <w:rsid w:val="00C75C98"/>
    <w:rsid w:val="00C77223"/>
    <w:rsid w:val="00C77561"/>
    <w:rsid w:val="00C83F94"/>
    <w:rsid w:val="00C86B16"/>
    <w:rsid w:val="00C90151"/>
    <w:rsid w:val="00C93319"/>
    <w:rsid w:val="00C97433"/>
    <w:rsid w:val="00CB5159"/>
    <w:rsid w:val="00CC13DE"/>
    <w:rsid w:val="00CC346A"/>
    <w:rsid w:val="00CC63F9"/>
    <w:rsid w:val="00CD4CAF"/>
    <w:rsid w:val="00CE655E"/>
    <w:rsid w:val="00CE65A4"/>
    <w:rsid w:val="00CF727C"/>
    <w:rsid w:val="00D02A47"/>
    <w:rsid w:val="00D036A4"/>
    <w:rsid w:val="00D10B2F"/>
    <w:rsid w:val="00D14AC2"/>
    <w:rsid w:val="00D1511A"/>
    <w:rsid w:val="00D16CC1"/>
    <w:rsid w:val="00D20FE5"/>
    <w:rsid w:val="00D3014E"/>
    <w:rsid w:val="00D31951"/>
    <w:rsid w:val="00D3287E"/>
    <w:rsid w:val="00D40423"/>
    <w:rsid w:val="00D4117F"/>
    <w:rsid w:val="00D46419"/>
    <w:rsid w:val="00D46881"/>
    <w:rsid w:val="00D46934"/>
    <w:rsid w:val="00D55555"/>
    <w:rsid w:val="00D55823"/>
    <w:rsid w:val="00D5751A"/>
    <w:rsid w:val="00D575C7"/>
    <w:rsid w:val="00D6295E"/>
    <w:rsid w:val="00D67CFC"/>
    <w:rsid w:val="00D67F41"/>
    <w:rsid w:val="00D732F0"/>
    <w:rsid w:val="00D73D32"/>
    <w:rsid w:val="00D8200E"/>
    <w:rsid w:val="00D836E1"/>
    <w:rsid w:val="00D84890"/>
    <w:rsid w:val="00D86310"/>
    <w:rsid w:val="00D9412A"/>
    <w:rsid w:val="00DA0AA1"/>
    <w:rsid w:val="00DA5E72"/>
    <w:rsid w:val="00DD44D4"/>
    <w:rsid w:val="00DD6A72"/>
    <w:rsid w:val="00DE0964"/>
    <w:rsid w:val="00DE225D"/>
    <w:rsid w:val="00DE520C"/>
    <w:rsid w:val="00DF03C0"/>
    <w:rsid w:val="00DF0755"/>
    <w:rsid w:val="00E16032"/>
    <w:rsid w:val="00E33530"/>
    <w:rsid w:val="00E42BBD"/>
    <w:rsid w:val="00E443E6"/>
    <w:rsid w:val="00E452FF"/>
    <w:rsid w:val="00E45D37"/>
    <w:rsid w:val="00E47090"/>
    <w:rsid w:val="00E50826"/>
    <w:rsid w:val="00E548E8"/>
    <w:rsid w:val="00E617E2"/>
    <w:rsid w:val="00E66E7D"/>
    <w:rsid w:val="00E701C2"/>
    <w:rsid w:val="00E705C5"/>
    <w:rsid w:val="00E73BA8"/>
    <w:rsid w:val="00E90CAD"/>
    <w:rsid w:val="00E95A45"/>
    <w:rsid w:val="00EA023E"/>
    <w:rsid w:val="00EA4459"/>
    <w:rsid w:val="00EB0988"/>
    <w:rsid w:val="00EB7D1F"/>
    <w:rsid w:val="00EC0594"/>
    <w:rsid w:val="00EC2B31"/>
    <w:rsid w:val="00EC3B1B"/>
    <w:rsid w:val="00EC4124"/>
    <w:rsid w:val="00EC5335"/>
    <w:rsid w:val="00EC70DE"/>
    <w:rsid w:val="00ED5EFE"/>
    <w:rsid w:val="00EE0362"/>
    <w:rsid w:val="00EE531A"/>
    <w:rsid w:val="00EE6C8D"/>
    <w:rsid w:val="00EF5F69"/>
    <w:rsid w:val="00F05592"/>
    <w:rsid w:val="00F07738"/>
    <w:rsid w:val="00F2319A"/>
    <w:rsid w:val="00F33A57"/>
    <w:rsid w:val="00F368F5"/>
    <w:rsid w:val="00F41638"/>
    <w:rsid w:val="00F54F4E"/>
    <w:rsid w:val="00F71555"/>
    <w:rsid w:val="00F8696B"/>
    <w:rsid w:val="00F9064E"/>
    <w:rsid w:val="00F96DA7"/>
    <w:rsid w:val="00FA305D"/>
    <w:rsid w:val="00FA69F2"/>
    <w:rsid w:val="00FB5BF4"/>
    <w:rsid w:val="00FD40BC"/>
    <w:rsid w:val="00FF5E2A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EF688A"/>
  <w15:docId w15:val="{D9D59AA3-1015-E247-8535-33145185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E9B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E6E9B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2E6E9B"/>
    <w:pPr>
      <w:keepNext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link w:val="3Char"/>
    <w:uiPriority w:val="99"/>
    <w:qFormat/>
    <w:rsid w:val="002E6E9B"/>
    <w:pPr>
      <w:keepNext/>
      <w:jc w:val="center"/>
      <w:outlineLvl w:val="2"/>
    </w:pPr>
    <w:rPr>
      <w:rFonts w:ascii="Arial" w:hAnsi="Arial" w:cs="Arial"/>
      <w:b/>
      <w:bCs/>
      <w:sz w:val="20"/>
      <w:lang w:val="fr-FR"/>
    </w:rPr>
  </w:style>
  <w:style w:type="paragraph" w:styleId="4">
    <w:name w:val="heading 4"/>
    <w:basedOn w:val="a"/>
    <w:next w:val="a"/>
    <w:link w:val="4Char"/>
    <w:uiPriority w:val="99"/>
    <w:qFormat/>
    <w:rsid w:val="002E6E9B"/>
    <w:pPr>
      <w:keepNext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link w:val="5Char"/>
    <w:uiPriority w:val="99"/>
    <w:qFormat/>
    <w:rsid w:val="002E6E9B"/>
    <w:pPr>
      <w:keepNext/>
      <w:outlineLvl w:val="4"/>
    </w:pPr>
    <w:rPr>
      <w:rFonts w:ascii="Arial" w:hAnsi="Arial" w:cs="Arial"/>
      <w:b/>
      <w:bCs/>
      <w:sz w:val="22"/>
    </w:rPr>
  </w:style>
  <w:style w:type="paragraph" w:styleId="6">
    <w:name w:val="heading 6"/>
    <w:basedOn w:val="a"/>
    <w:next w:val="a"/>
    <w:link w:val="6Char"/>
    <w:uiPriority w:val="99"/>
    <w:qFormat/>
    <w:rsid w:val="002E6E9B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7">
    <w:name w:val="heading 7"/>
    <w:basedOn w:val="a"/>
    <w:next w:val="a"/>
    <w:link w:val="7Char"/>
    <w:uiPriority w:val="99"/>
    <w:qFormat/>
    <w:rsid w:val="002E6E9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2E6E9B"/>
    <w:pPr>
      <w:keepNext/>
      <w:outlineLvl w:val="7"/>
    </w:pPr>
    <w:rPr>
      <w:rFonts w:ascii="Arial" w:hAnsi="Arial" w:cs="Arial"/>
      <w:b/>
      <w:bCs/>
      <w:sz w:val="20"/>
    </w:rPr>
  </w:style>
  <w:style w:type="paragraph" w:styleId="9">
    <w:name w:val="heading 9"/>
    <w:basedOn w:val="a"/>
    <w:next w:val="a"/>
    <w:link w:val="9Char"/>
    <w:uiPriority w:val="99"/>
    <w:qFormat/>
    <w:rsid w:val="002E6E9B"/>
    <w:pPr>
      <w:keepNext/>
      <w:jc w:val="right"/>
      <w:outlineLvl w:val="8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제목 2 Char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제목 3 Char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제목 4 Char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제목 5 Char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제목 6 Char"/>
    <w:link w:val="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7Char">
    <w:name w:val="제목 7 Char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Char">
    <w:name w:val="제목 8 Char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제목 9 Char"/>
    <w:link w:val="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a3">
    <w:name w:val="envelope address"/>
    <w:basedOn w:val="a"/>
    <w:uiPriority w:val="99"/>
    <w:rsid w:val="002E6E9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</w:rPr>
  </w:style>
  <w:style w:type="paragraph" w:styleId="a4">
    <w:name w:val="envelope return"/>
    <w:basedOn w:val="a"/>
    <w:uiPriority w:val="99"/>
    <w:rsid w:val="002E6E9B"/>
    <w:rPr>
      <w:rFonts w:ascii="Arial" w:hAnsi="Arial" w:cs="Arial"/>
      <w:sz w:val="18"/>
      <w:szCs w:val="20"/>
    </w:rPr>
  </w:style>
  <w:style w:type="paragraph" w:styleId="a5">
    <w:name w:val="Body Text"/>
    <w:basedOn w:val="a"/>
    <w:link w:val="Char"/>
    <w:uiPriority w:val="99"/>
    <w:rsid w:val="002E6E9B"/>
    <w:rPr>
      <w:rFonts w:ascii="Arial" w:hAnsi="Arial"/>
      <w:b/>
      <w:sz w:val="16"/>
    </w:rPr>
  </w:style>
  <w:style w:type="character" w:customStyle="1" w:styleId="Char">
    <w:name w:val="본문 Char"/>
    <w:link w:val="a5"/>
    <w:uiPriority w:val="99"/>
    <w:semiHidden/>
    <w:locked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2E6E9B"/>
    <w:rPr>
      <w:rFonts w:ascii="Arial" w:hAnsi="Arial" w:cs="Arial"/>
      <w:b/>
      <w:bCs/>
      <w:color w:val="FF0000"/>
      <w:sz w:val="18"/>
    </w:rPr>
  </w:style>
  <w:style w:type="character" w:customStyle="1" w:styleId="2Char0">
    <w:name w:val="본문 2 Char"/>
    <w:link w:val="20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"/>
    <w:link w:val="Char0"/>
    <w:uiPriority w:val="99"/>
    <w:rsid w:val="002E6E9B"/>
    <w:pPr>
      <w:tabs>
        <w:tab w:val="center" w:pos="4320"/>
        <w:tab w:val="right" w:pos="8640"/>
      </w:tabs>
    </w:pPr>
  </w:style>
  <w:style w:type="character" w:customStyle="1" w:styleId="Char0">
    <w:name w:val="머리글 Char"/>
    <w:link w:val="a6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Char1"/>
    <w:uiPriority w:val="99"/>
    <w:rsid w:val="002E6E9B"/>
    <w:pPr>
      <w:tabs>
        <w:tab w:val="center" w:pos="4320"/>
        <w:tab w:val="right" w:pos="8640"/>
      </w:tabs>
    </w:pPr>
  </w:style>
  <w:style w:type="character" w:customStyle="1" w:styleId="Char1">
    <w:name w:val="바닥글 Char"/>
    <w:link w:val="a7"/>
    <w:uiPriority w:val="99"/>
    <w:locked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rsid w:val="002E6E9B"/>
    <w:rPr>
      <w:rFonts w:ascii="Arial" w:hAnsi="Arial" w:cs="Arial"/>
      <w:sz w:val="16"/>
    </w:rPr>
  </w:style>
  <w:style w:type="character" w:customStyle="1" w:styleId="3Char0">
    <w:name w:val="본문 3 Char"/>
    <w:link w:val="30"/>
    <w:uiPriority w:val="99"/>
    <w:semiHidden/>
    <w:locked/>
    <w:rPr>
      <w:rFonts w:cs="Times New Roman"/>
      <w:sz w:val="16"/>
      <w:szCs w:val="16"/>
    </w:rPr>
  </w:style>
  <w:style w:type="character" w:styleId="a8">
    <w:name w:val="page number"/>
    <w:uiPriority w:val="99"/>
    <w:rsid w:val="002E6E9B"/>
    <w:rPr>
      <w:rFonts w:cs="Times New Roman"/>
    </w:rPr>
  </w:style>
  <w:style w:type="character" w:styleId="a9">
    <w:name w:val="Hyperlink"/>
    <w:uiPriority w:val="99"/>
    <w:rsid w:val="002E6E9B"/>
    <w:rPr>
      <w:rFonts w:cs="Times New Roman"/>
      <w:color w:val="0000FF"/>
      <w:u w:val="single"/>
    </w:rPr>
  </w:style>
  <w:style w:type="paragraph" w:styleId="aa">
    <w:name w:val="Body Text Indent"/>
    <w:basedOn w:val="a"/>
    <w:link w:val="Char2"/>
    <w:uiPriority w:val="99"/>
    <w:rsid w:val="002E6E9B"/>
    <w:pPr>
      <w:ind w:firstLine="720"/>
    </w:pPr>
  </w:style>
  <w:style w:type="character" w:customStyle="1" w:styleId="Char2">
    <w:name w:val="본문 들여쓰기 Char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DataField11pt-Single">
    <w:name w:val="Data Field 11pt-Single"/>
    <w:basedOn w:val="a"/>
    <w:link w:val="DataField11pt-SingleChar"/>
    <w:rsid w:val="002A0BBF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locked/>
    <w:rsid w:val="002A0BBF"/>
    <w:rPr>
      <w:rFonts w:ascii="Arial" w:hAnsi="Arial" w:cs="Arial"/>
      <w:sz w:val="22"/>
      <w:lang w:val="en-US" w:eastAsia="en-US" w:bidi="ar-SA"/>
    </w:rPr>
  </w:style>
  <w:style w:type="paragraph" w:styleId="ab">
    <w:name w:val="Subtitle"/>
    <w:basedOn w:val="a"/>
    <w:link w:val="Char3"/>
    <w:uiPriority w:val="99"/>
    <w:qFormat/>
    <w:rsid w:val="00940773"/>
    <w:pPr>
      <w:ind w:left="450" w:hanging="450"/>
    </w:pPr>
    <w:rPr>
      <w:rFonts w:ascii="Times" w:hAnsi="Times"/>
      <w:b/>
      <w:szCs w:val="20"/>
    </w:rPr>
  </w:style>
  <w:style w:type="character" w:customStyle="1" w:styleId="Char3">
    <w:name w:val="부제 Char"/>
    <w:link w:val="ab"/>
    <w:uiPriority w:val="99"/>
    <w:locked/>
    <w:rPr>
      <w:rFonts w:ascii="Cambria" w:hAnsi="Cambria" w:cs="Times New Roman"/>
      <w:sz w:val="24"/>
      <w:szCs w:val="24"/>
    </w:rPr>
  </w:style>
  <w:style w:type="character" w:customStyle="1" w:styleId="justifiedlabel1">
    <w:name w:val="justifiedlabel1"/>
    <w:uiPriority w:val="99"/>
    <w:rsid w:val="00DE0964"/>
    <w:rPr>
      <w:rFonts w:cs="Times New Roman"/>
    </w:rPr>
  </w:style>
  <w:style w:type="character" w:styleId="ac">
    <w:name w:val="Strong"/>
    <w:uiPriority w:val="99"/>
    <w:qFormat/>
    <w:rsid w:val="008130E4"/>
    <w:rPr>
      <w:rFonts w:cs="Times New Roman"/>
      <w:b/>
      <w:bCs/>
    </w:rPr>
  </w:style>
  <w:style w:type="paragraph" w:styleId="ad">
    <w:name w:val="Balloon Text"/>
    <w:basedOn w:val="a"/>
    <w:link w:val="Char4"/>
    <w:uiPriority w:val="99"/>
    <w:semiHidden/>
    <w:rsid w:val="00A31081"/>
    <w:rPr>
      <w:rFonts w:ascii="Tahoma" w:hAnsi="Tahoma" w:cs="Tahoma"/>
      <w:sz w:val="16"/>
      <w:szCs w:val="16"/>
    </w:rPr>
  </w:style>
  <w:style w:type="character" w:customStyle="1" w:styleId="Char4">
    <w:name w:val="풍선 도움말 텍스트 Char"/>
    <w:link w:val="ad"/>
    <w:uiPriority w:val="99"/>
    <w:semiHidden/>
    <w:locked/>
    <w:rPr>
      <w:rFonts w:cs="Times New Roman"/>
      <w:sz w:val="2"/>
    </w:rPr>
  </w:style>
  <w:style w:type="paragraph" w:styleId="ae">
    <w:name w:val="Normal (Web)"/>
    <w:basedOn w:val="a"/>
    <w:uiPriority w:val="99"/>
    <w:rsid w:val="00A17CA8"/>
    <w:pPr>
      <w:spacing w:before="100" w:beforeAutospacing="1" w:after="100" w:afterAutospacing="1"/>
    </w:pPr>
    <w:rPr>
      <w:lang w:val="es-ES" w:eastAsia="es-ES"/>
    </w:rPr>
  </w:style>
  <w:style w:type="paragraph" w:customStyle="1" w:styleId="DataField11pt">
    <w:name w:val="Data Field 11pt"/>
    <w:basedOn w:val="a"/>
    <w:rsid w:val="008E5D5C"/>
    <w:pPr>
      <w:autoSpaceDE w:val="0"/>
      <w:autoSpaceDN w:val="0"/>
      <w:spacing w:line="300" w:lineRule="exact"/>
    </w:pPr>
    <w:rPr>
      <w:rFonts w:ascii="Arial" w:hAnsi="Arial" w:cs="Arial"/>
      <w:noProof/>
      <w:sz w:val="22"/>
      <w:szCs w:val="20"/>
    </w:rPr>
  </w:style>
  <w:style w:type="paragraph" w:customStyle="1" w:styleId="DataField10pt">
    <w:name w:val="Data Field 10pt"/>
    <w:basedOn w:val="a"/>
    <w:rsid w:val="008E5D5C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10pt">
    <w:name w:val="표준 + 10 pt"/>
    <w:basedOn w:val="a"/>
    <w:rsid w:val="007E7ADA"/>
    <w:rPr>
      <w:sz w:val="20"/>
      <w:szCs w:val="20"/>
      <w:lang w:eastAsia="ko-KR"/>
    </w:rPr>
  </w:style>
  <w:style w:type="paragraph" w:styleId="af">
    <w:name w:val="List Paragraph"/>
    <w:basedOn w:val="a"/>
    <w:uiPriority w:val="34"/>
    <w:qFormat/>
    <w:rsid w:val="00FB5BF4"/>
    <w:pPr>
      <w:widowControl w:val="0"/>
      <w:wordWrap w:val="0"/>
      <w:autoSpaceDE w:val="0"/>
      <w:autoSpaceDN w:val="0"/>
      <w:ind w:leftChars="400" w:left="800"/>
      <w:jc w:val="both"/>
    </w:pPr>
    <w:rPr>
      <w:rFonts w:ascii="바탕"/>
      <w:kern w:val="2"/>
      <w:sz w:val="20"/>
      <w:lang w:eastAsia="ko-KR"/>
    </w:rPr>
  </w:style>
  <w:style w:type="paragraph" w:customStyle="1" w:styleId="MS">
    <w:name w:val="MS바탕글"/>
    <w:basedOn w:val="a"/>
    <w:rsid w:val="000B0BE0"/>
    <w:pPr>
      <w:widowControl w:val="0"/>
      <w:shd w:val="clear" w:color="auto" w:fill="FFFFFF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Haansoft Batang" w:eastAsia="굴림" w:hAnsi="굴림" w:cs="굴림"/>
      <w:color w:val="000000"/>
      <w:sz w:val="20"/>
      <w:szCs w:val="20"/>
      <w:lang w:eastAsia="ko-KR"/>
    </w:rPr>
  </w:style>
  <w:style w:type="character" w:customStyle="1" w:styleId="mb">
    <w:name w:val="mb"/>
    <w:rsid w:val="00D55555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1627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800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</vt:lpstr>
      <vt:lpstr>                 </vt:lpstr>
    </vt:vector>
  </TitlesOfParts>
  <Company>amfAR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Kent Cozad</dc:creator>
  <cp:keywords/>
  <cp:lastModifiedBy>Windows 사용자</cp:lastModifiedBy>
  <cp:revision>3</cp:revision>
  <cp:lastPrinted>2018-10-02T03:38:00Z</cp:lastPrinted>
  <dcterms:created xsi:type="dcterms:W3CDTF">2019-11-27T14:12:00Z</dcterms:created>
  <dcterms:modified xsi:type="dcterms:W3CDTF">2019-11-27T14:12:00Z</dcterms:modified>
</cp:coreProperties>
</file>